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EE0FC" w14:textId="691C8349" w:rsidR="00120BB0" w:rsidRDefault="008C2334" w:rsidP="008C2334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334">
        <w:rPr>
          <w:rFonts w:ascii="Times New Roman" w:hAnsi="Times New Roman" w:cs="Times New Roman"/>
          <w:sz w:val="28"/>
          <w:szCs w:val="28"/>
        </w:rPr>
        <w:t>Уважаемые работодатели!</w:t>
      </w:r>
    </w:p>
    <w:p w14:paraId="05E570DF" w14:textId="5A0CE520" w:rsidR="008C2334" w:rsidRDefault="008C2334" w:rsidP="008C23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принять участие в опросе ВНИИ труда Минтруда России по определению наиболее востребованных профессий рабочих и должностей на региональном рынке труда. Опрос пройдет в режиме онлайн-анкетирования. Анкета может быть заполнена руководителем организации, руководителем или специалистом подразделения управления персоналом или иными сотрудниками, занимающимися вопросами кадрового обеспечения организации.</w:t>
      </w:r>
    </w:p>
    <w:p w14:paraId="3BBEDDCF" w14:textId="44F5BC48" w:rsidR="008C2334" w:rsidRDefault="008C2334" w:rsidP="008C23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опроса6 17 мая – 28 июня 2021 года.</w:t>
      </w:r>
    </w:p>
    <w:p w14:paraId="2244F491" w14:textId="6256EA47" w:rsidR="008C2334" w:rsidRDefault="008C2334" w:rsidP="008C233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заполнения анкеты необходимо перейти по адресу: </w:t>
      </w:r>
      <w:hyperlink r:id="rId4" w:history="1">
        <w:r w:rsidRPr="007107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regionaliobs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</w:rPr>
          <w:t>2021.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vcot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Pr="0071079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Pr="008C233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16CDAD89" w14:textId="14B6F75F" w:rsidR="008C2334" w:rsidRDefault="008C2334" w:rsidP="008C2334">
      <w:pPr>
        <w:jc w:val="both"/>
        <w:rPr>
          <w:rFonts w:ascii="Times New Roman" w:hAnsi="Times New Roman" w:cs="Times New Roman"/>
          <w:sz w:val="28"/>
          <w:szCs w:val="28"/>
        </w:rPr>
      </w:pPr>
      <w:r w:rsidRPr="008C2334">
        <w:rPr>
          <w:rFonts w:ascii="Times New Roman" w:hAnsi="Times New Roman" w:cs="Times New Roman"/>
          <w:sz w:val="28"/>
          <w:szCs w:val="28"/>
        </w:rPr>
        <w:t>Данное исследование позволит определить востребованные</w:t>
      </w:r>
      <w:r>
        <w:rPr>
          <w:rFonts w:ascii="Times New Roman" w:hAnsi="Times New Roman" w:cs="Times New Roman"/>
          <w:sz w:val="28"/>
          <w:szCs w:val="28"/>
        </w:rPr>
        <w:t xml:space="preserve"> на региональном рынке труда профессии рабочих и должности для организации обучения и (или) переподготовки кадров, в том числе для опережающей профессиональной подготовк</w:t>
      </w:r>
      <w:r w:rsidR="005E6F89">
        <w:rPr>
          <w:rFonts w:ascii="Times New Roman" w:hAnsi="Times New Roman" w:cs="Times New Roman"/>
          <w:sz w:val="28"/>
          <w:szCs w:val="28"/>
        </w:rPr>
        <w:t>и; выявить возможности трудоустройства и потребности в обучении определенных категорий работников; определить актуальные для работодателей формы занятости работников в разрезе профессий рабочих и должностей.</w:t>
      </w:r>
    </w:p>
    <w:p w14:paraId="4A3CA6F1" w14:textId="25BE5852" w:rsidR="005E6F89" w:rsidRPr="005E6F89" w:rsidRDefault="005E6F89" w:rsidP="008C233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вопросам, связанным с прохождением опроса, можно обращаться по телефону – 89103149927 (Коптева Ксения Валерьевна), адресу электронной почты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kseniya</w:t>
      </w:r>
      <w:proofErr w:type="spellEnd"/>
      <w:r w:rsidRPr="005E6F8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kopteva</w:t>
      </w:r>
      <w:r w:rsidRPr="005E6F8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5E6F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E6F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3AF4153C" w14:textId="77777777" w:rsidR="008C2334" w:rsidRPr="008C2334" w:rsidRDefault="008C2334" w:rsidP="008C23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C2334" w:rsidRPr="008C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97"/>
    <w:rsid w:val="00036051"/>
    <w:rsid w:val="00120BB0"/>
    <w:rsid w:val="001C0656"/>
    <w:rsid w:val="002862D0"/>
    <w:rsid w:val="005A49C0"/>
    <w:rsid w:val="005B4158"/>
    <w:rsid w:val="005C4688"/>
    <w:rsid w:val="005E6F89"/>
    <w:rsid w:val="007A711B"/>
    <w:rsid w:val="008C2334"/>
    <w:rsid w:val="00A153CE"/>
    <w:rsid w:val="00BA01BB"/>
    <w:rsid w:val="00C94097"/>
    <w:rsid w:val="00DB407C"/>
    <w:rsid w:val="00DD2294"/>
    <w:rsid w:val="00E12A38"/>
    <w:rsid w:val="00E2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0D7E"/>
  <w15:chartTrackingRefBased/>
  <w15:docId w15:val="{65DCF06B-0295-4C7A-867E-0B3D5801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33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C2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gionaliobs2021.vco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2021-05-19T09:57:00Z</cp:lastPrinted>
  <dcterms:created xsi:type="dcterms:W3CDTF">2021-05-20T14:21:00Z</dcterms:created>
  <dcterms:modified xsi:type="dcterms:W3CDTF">2021-05-20T14:21:00Z</dcterms:modified>
</cp:coreProperties>
</file>